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C306D" w14:textId="305B8520" w:rsidR="00F06783" w:rsidRDefault="00C77CCD">
      <w:pPr>
        <w:spacing w:after="0"/>
        <w:ind w:right="-17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Данные об использовании бюджетных ассигнований и средств из иных источников, направленных на реализацию программных мероприятий муниципальной программы «Экономическое развитие муниципального района «Думиничский район» за</w:t>
      </w:r>
      <w:r w:rsidR="00B64C7A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202</w:t>
      </w:r>
      <w:r w:rsidR="00001118">
        <w:rPr>
          <w:rFonts w:ascii="Times New Roman" w:eastAsia="Times New Roman" w:hAnsi="Times New Roman" w:cs="Times New Roman"/>
          <w:b/>
        </w:rPr>
        <w:t>4</w:t>
      </w:r>
      <w:r>
        <w:rPr>
          <w:rFonts w:ascii="Times New Roman" w:eastAsia="Times New Roman" w:hAnsi="Times New Roman" w:cs="Times New Roman"/>
          <w:b/>
        </w:rPr>
        <w:t xml:space="preserve"> год </w:t>
      </w:r>
    </w:p>
    <w:p w14:paraId="052A8C42" w14:textId="77777777" w:rsidR="00F06783" w:rsidRDefault="00F0678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"/>
        <w:gridCol w:w="2457"/>
        <w:gridCol w:w="16"/>
        <w:gridCol w:w="30"/>
        <w:gridCol w:w="1232"/>
        <w:gridCol w:w="40"/>
        <w:gridCol w:w="10"/>
        <w:gridCol w:w="1738"/>
        <w:gridCol w:w="6"/>
        <w:gridCol w:w="1790"/>
        <w:gridCol w:w="49"/>
        <w:gridCol w:w="10"/>
        <w:gridCol w:w="2033"/>
        <w:gridCol w:w="39"/>
        <w:gridCol w:w="47"/>
        <w:gridCol w:w="1684"/>
        <w:gridCol w:w="1200"/>
        <w:gridCol w:w="67"/>
        <w:gridCol w:w="101"/>
        <w:gridCol w:w="1477"/>
      </w:tblGrid>
      <w:tr w:rsidR="00BF6CAE" w14:paraId="779CFE33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537E77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2787CD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91A4E2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реализации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6F2AAD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Участник программы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C4E7A4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F772A4" w14:textId="176336FD" w:rsidR="00F06783" w:rsidRDefault="00C77CCD" w:rsidP="00D754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Предусмотрено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</w:t>
            </w:r>
            <w:r w:rsidR="00B1778E">
              <w:rPr>
                <w:rFonts w:ascii="Times New Roman" w:eastAsia="Times New Roman" w:hAnsi="Times New Roman" w:cs="Times New Roman"/>
              </w:rPr>
              <w:t>ограм</w:t>
            </w:r>
            <w:proofErr w:type="spellEnd"/>
            <w:r w:rsidR="0015602D"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</w:rPr>
              <w:t>ме на 202</w:t>
            </w:r>
            <w:r w:rsidR="00001118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год руб.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F5E548" w14:textId="430F5BB1" w:rsidR="00F06783" w:rsidRDefault="00C77CCD" w:rsidP="00D754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Исполнено за 202</w:t>
            </w:r>
            <w:r w:rsidR="00001118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год руб.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69BD9E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% исполнения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9C34AA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Примечание (причина отклонений)</w:t>
            </w:r>
          </w:p>
        </w:tc>
      </w:tr>
      <w:tr w:rsidR="00F06783" w14:paraId="53C750C1" w14:textId="77777777" w:rsidTr="00BF6CAE">
        <w:trPr>
          <w:trHeight w:val="1"/>
          <w:jc w:val="center"/>
        </w:trPr>
        <w:tc>
          <w:tcPr>
            <w:tcW w:w="1478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D0DD51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1. Организация транспортного обслуживания населения на территории МР «Думиничский район»</w:t>
            </w:r>
          </w:p>
        </w:tc>
      </w:tr>
      <w:tr w:rsidR="00BF6CAE" w14:paraId="25865597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71DE46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68D4F5" w14:textId="603680D0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Осуществление перевозок пассажиров автомобильным транспортом общего пользования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внутримуниципальным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маршрутам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внутримуниципальное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сообщение)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E9752" w14:textId="32D4EA24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FCFE0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9688DC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0D3A83" w14:textId="41DDE71B" w:rsidR="00F06783" w:rsidRDefault="00001118" w:rsidP="0034088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r w:rsidR="0015602D">
              <w:rPr>
                <w:rFonts w:ascii="Times New Roman" w:eastAsia="Times New Roman" w:hAnsi="Times New Roman" w:cs="Times New Roman"/>
              </w:rPr>
              <w:t>06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="00B95796">
              <w:rPr>
                <w:rFonts w:ascii="Times New Roman" w:eastAsia="Times New Roman" w:hAnsi="Times New Roman" w:cs="Times New Roman"/>
              </w:rPr>
              <w:t> </w:t>
            </w:r>
            <w:r w:rsidR="0015602D">
              <w:rPr>
                <w:rFonts w:ascii="Times New Roman" w:eastAsia="Times New Roman" w:hAnsi="Times New Roman" w:cs="Times New Roman"/>
              </w:rPr>
              <w:t>69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B95796">
              <w:rPr>
                <w:rFonts w:ascii="Times New Roman" w:eastAsia="Times New Roman" w:hAnsi="Times New Roman" w:cs="Times New Roman"/>
              </w:rPr>
              <w:t>,</w:t>
            </w:r>
            <w:r w:rsidR="0015602D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8A7E38" w14:textId="578D70A5" w:rsidR="001B27FC" w:rsidRDefault="0015602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5 069 690,65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1900E3" w14:textId="345D0C26" w:rsidR="00F06783" w:rsidRDefault="0015602D" w:rsidP="00D754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43D66F" w14:textId="77777777" w:rsidR="00F06783" w:rsidRDefault="00D754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 фактической потребности</w:t>
            </w:r>
          </w:p>
        </w:tc>
      </w:tr>
      <w:tr w:rsidR="00BF6CAE" w14:paraId="44432442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8E3F99" w14:textId="77777777" w:rsidR="00C07562" w:rsidRPr="00C07562" w:rsidRDefault="00C0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2A9DD5" w14:textId="77777777" w:rsidR="00C07562" w:rsidRPr="00C07562" w:rsidRDefault="00C0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07562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F5D8A3" w14:textId="77777777" w:rsidR="00C07562" w:rsidRPr="00C07562" w:rsidRDefault="00C0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849A0B" w14:textId="77777777" w:rsidR="00C07562" w:rsidRPr="00C07562" w:rsidRDefault="00C0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164DA5" w14:textId="77777777" w:rsidR="00C07562" w:rsidRPr="00C07562" w:rsidRDefault="00C0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AD8EE2" w14:textId="72DC08B7" w:rsidR="00C07562" w:rsidRPr="0015602D" w:rsidRDefault="0015602D" w:rsidP="0034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5602D">
              <w:rPr>
                <w:rFonts w:ascii="Times New Roman" w:eastAsia="Times New Roman" w:hAnsi="Times New Roman" w:cs="Times New Roman"/>
                <w:b/>
                <w:bCs/>
              </w:rPr>
              <w:t>5 069 690,65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4F22B4" w14:textId="11B68D41" w:rsidR="00C07562" w:rsidRPr="0015602D" w:rsidRDefault="0015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5602D">
              <w:rPr>
                <w:rFonts w:ascii="Times New Roman" w:eastAsia="Times New Roman" w:hAnsi="Times New Roman" w:cs="Times New Roman"/>
                <w:b/>
                <w:bCs/>
              </w:rPr>
              <w:t>5 069 690,65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F352D7" w14:textId="35D93518" w:rsidR="00C07562" w:rsidRPr="00C07562" w:rsidRDefault="0015602D" w:rsidP="00B5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BE0142" w14:textId="77777777" w:rsidR="00C07562" w:rsidRPr="00C07562" w:rsidRDefault="00C0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06783" w14:paraId="56EAE611" w14:textId="77777777" w:rsidTr="00BF6CAE">
        <w:trPr>
          <w:trHeight w:val="1"/>
          <w:jc w:val="center"/>
        </w:trPr>
        <w:tc>
          <w:tcPr>
            <w:tcW w:w="1478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D2C560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2. Развитие торговли и платных услуг в МР «Думиничский район»</w:t>
            </w:r>
          </w:p>
        </w:tc>
      </w:tr>
      <w:tr w:rsidR="00BF6CAE" w14:paraId="1C6F6F40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8ED20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FD9B05" w14:textId="77777777" w:rsidR="00F06783" w:rsidRDefault="00C77CCD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Возмещение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межтарифной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разницы от оказания услуг по помывке граждан в муниципальных банях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10A13" w14:textId="51FB96B2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5C4D1A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069BE2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972B34" w14:textId="21C162DA" w:rsidR="00F06783" w:rsidRDefault="00C77CCD" w:rsidP="00DA6CA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E1561B">
              <w:rPr>
                <w:rFonts w:ascii="Times New Roman" w:eastAsia="Times New Roman" w:hAnsi="Times New Roman" w:cs="Times New Roman"/>
              </w:rPr>
              <w:t> </w:t>
            </w:r>
            <w:r w:rsidR="00DA6CAA">
              <w:rPr>
                <w:rFonts w:ascii="Times New Roman" w:eastAsia="Times New Roman" w:hAnsi="Times New Roman" w:cs="Times New Roman"/>
              </w:rPr>
              <w:t>6</w:t>
            </w:r>
            <w:r w:rsidR="00E434C9">
              <w:rPr>
                <w:rFonts w:ascii="Times New Roman" w:eastAsia="Times New Roman" w:hAnsi="Times New Roman" w:cs="Times New Roman"/>
              </w:rPr>
              <w:t>52</w:t>
            </w:r>
            <w:r w:rsidR="00CC326A">
              <w:rPr>
                <w:rFonts w:ascii="Times New Roman" w:eastAsia="Times New Roman" w:hAnsi="Times New Roman" w:cs="Times New Roman"/>
              </w:rPr>
              <w:t> </w:t>
            </w:r>
            <w:r w:rsidR="00E434C9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00</w:t>
            </w:r>
            <w:r w:rsidR="00CC326A">
              <w:rPr>
                <w:rFonts w:ascii="Times New Roman" w:eastAsia="Times New Roman" w:hAnsi="Times New Roman" w:cs="Times New Roman"/>
              </w:rPr>
              <w:t>,0</w:t>
            </w:r>
            <w:r w:rsidR="00E13CC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615EB4" w14:textId="12FA11ED" w:rsidR="00F06783" w:rsidRDefault="00CC326A" w:rsidP="00DA6CA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</w:t>
            </w:r>
            <w:r w:rsidR="00237028">
              <w:rPr>
                <w:rFonts w:ascii="Times New Roman" w:eastAsia="Times New Roman" w:hAnsi="Times New Roman" w:cs="Times New Roman"/>
              </w:rPr>
              <w:t>578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237028">
              <w:rPr>
                <w:rFonts w:ascii="Times New Roman" w:eastAsia="Times New Roman" w:hAnsi="Times New Roman" w:cs="Times New Roman"/>
              </w:rPr>
              <w:t>558</w:t>
            </w:r>
            <w:r>
              <w:rPr>
                <w:rFonts w:ascii="Times New Roman" w:eastAsia="Times New Roman" w:hAnsi="Times New Roman" w:cs="Times New Roman"/>
              </w:rPr>
              <w:t>,0</w:t>
            </w:r>
            <w:r w:rsidR="00E13CC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B000C" w14:textId="132C3328" w:rsidR="00F06783" w:rsidRDefault="002370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95,5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BDB257" w14:textId="77777777" w:rsidR="00F06783" w:rsidRDefault="00DA6CA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 фактической потребности</w:t>
            </w:r>
          </w:p>
        </w:tc>
      </w:tr>
      <w:tr w:rsidR="00BF6CAE" w14:paraId="43A780B5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0BB433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0D1372" w14:textId="77777777" w:rsidR="00F06783" w:rsidRDefault="00C77CCD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Субсидия на возмещение части затрат в связи с доставкой хлеба и хлебобулочных изделий в отдаленные и малочисленные населенные пункты Думини</w:t>
            </w:r>
            <w:r w:rsidR="00B7298E">
              <w:rPr>
                <w:rFonts w:ascii="Times New Roman" w:eastAsia="Times New Roman" w:hAnsi="Times New Roman" w:cs="Times New Roman"/>
              </w:rPr>
              <w:t>ч</w:t>
            </w:r>
            <w:r>
              <w:rPr>
                <w:rFonts w:ascii="Times New Roman" w:eastAsia="Times New Roman" w:hAnsi="Times New Roman" w:cs="Times New Roman"/>
              </w:rPr>
              <w:t>ского района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AFCD43" w14:textId="5C1F809D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625CCD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8F2008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CC9A8A" w14:textId="4A014453" w:rsidR="00F06783" w:rsidRDefault="00E13CC4" w:rsidP="00E665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756 285,64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516C7B" w14:textId="7B5C59FF" w:rsidR="006714F0" w:rsidRDefault="00CC326A" w:rsidP="00E665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756 285,64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BBAE69" w14:textId="3D13D63A" w:rsidR="00F06783" w:rsidRDefault="00E13CC4" w:rsidP="00E665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1EB235" w14:textId="77777777" w:rsidR="00F06783" w:rsidRDefault="00DA6CA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 фактической потребности</w:t>
            </w:r>
          </w:p>
        </w:tc>
      </w:tr>
      <w:tr w:rsidR="00BF6CAE" w14:paraId="1D386EFB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BE2398" w14:textId="7D6B8211" w:rsidR="00B62BD4" w:rsidRPr="00B62BD4" w:rsidRDefault="00B6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2BD4">
              <w:rPr>
                <w:rFonts w:ascii="Times New Roman" w:eastAsia="Times New Roman" w:hAnsi="Times New Roman" w:cs="Times New Roman"/>
                <w:bCs/>
              </w:rPr>
              <w:t>2.4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6853F1" w14:textId="4B9C1611" w:rsidR="00B62BD4" w:rsidRPr="00B62BD4" w:rsidRDefault="00B62BD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2BD4">
              <w:rPr>
                <w:rFonts w:ascii="Times New Roman" w:eastAsia="Times New Roman" w:hAnsi="Times New Roman" w:cs="Times New Roman"/>
                <w:bCs/>
              </w:rPr>
              <w:t>Увеличение уставного фонда муниципального унитарного предприятия «думиничский хлебокомбинат»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68F03B" w14:textId="72D686D4" w:rsidR="00B62BD4" w:rsidRPr="00B62BD4" w:rsidRDefault="00B6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2024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D503AA" w14:textId="23059356" w:rsidR="00B62BD4" w:rsidRPr="00B62BD4" w:rsidRDefault="00B6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2BD4">
              <w:rPr>
                <w:rFonts w:ascii="Times New Roman" w:eastAsia="Times New Roman" w:hAnsi="Times New Roman" w:cs="Times New Roman"/>
                <w:bCs/>
              </w:rPr>
              <w:t>Администрация МР «Думиничский район»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FA70BE" w14:textId="55FEEFB5" w:rsidR="00B62BD4" w:rsidRPr="00B62BD4" w:rsidRDefault="00B6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2BD4">
              <w:rPr>
                <w:rFonts w:ascii="Times New Roman" w:eastAsia="Times New Roman" w:hAnsi="Times New Roman" w:cs="Times New Roman"/>
                <w:bCs/>
              </w:rPr>
              <w:t>Бюджет муниципального района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C3F6A6" w14:textId="18E19943" w:rsidR="00B62BD4" w:rsidRPr="00B62BD4" w:rsidRDefault="00E13CC4" w:rsidP="003A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11 002 966,00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DA1F0A" w14:textId="7D0DAAAC" w:rsidR="00B62BD4" w:rsidRPr="00B62BD4" w:rsidRDefault="00E13CC4" w:rsidP="003A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11 002 966,00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E58937" w14:textId="720C3342" w:rsidR="00B62BD4" w:rsidRPr="00B62BD4" w:rsidRDefault="00796B73" w:rsidP="003A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CDE0DE" w14:textId="77777777" w:rsidR="00B62BD4" w:rsidRPr="00B62BD4" w:rsidRDefault="00B6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F6CAE" w14:paraId="7ACEFDA1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017759" w14:textId="77777777" w:rsidR="002060F0" w:rsidRPr="0028678D" w:rsidRDefault="0020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C51C6" w14:textId="77777777" w:rsidR="002060F0" w:rsidRPr="0028678D" w:rsidRDefault="002060F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678D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9D480" w14:textId="77777777" w:rsidR="002060F0" w:rsidRPr="0028678D" w:rsidRDefault="0020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89F57D" w14:textId="77777777" w:rsidR="002060F0" w:rsidRPr="0028678D" w:rsidRDefault="0020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B7EB8" w14:textId="77777777" w:rsidR="002060F0" w:rsidRPr="0028678D" w:rsidRDefault="0020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594F88" w14:textId="4BAE726D" w:rsidR="002060F0" w:rsidRPr="0028678D" w:rsidRDefault="00E13CC4" w:rsidP="003A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13 411 651,64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4CE374" w14:textId="48C28ED3" w:rsidR="002060F0" w:rsidRPr="0028678D" w:rsidRDefault="00E13CC4" w:rsidP="003A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13 337 809,64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ECB2F" w14:textId="6F9FB704" w:rsidR="002060F0" w:rsidRPr="0028678D" w:rsidRDefault="001C0ADF" w:rsidP="003A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99,4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58F16" w14:textId="77777777" w:rsidR="002060F0" w:rsidRPr="0028678D" w:rsidRDefault="0020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06783" w14:paraId="79D726E0" w14:textId="77777777" w:rsidTr="00BF6CAE">
        <w:trPr>
          <w:trHeight w:val="1"/>
          <w:jc w:val="center"/>
        </w:trPr>
        <w:tc>
          <w:tcPr>
            <w:tcW w:w="1478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E503FE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3.  Совершенствование муниципального управления</w:t>
            </w:r>
          </w:p>
        </w:tc>
      </w:tr>
      <w:tr w:rsidR="00BF6CAE" w14:paraId="2DED625A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FB461A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BD2E7C" w14:textId="77777777" w:rsidR="00F06783" w:rsidRDefault="00C77CCD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Обеспечение               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экономико-статистической    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информацией для проведения комплексного анализа и прогнозирования по показателям      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социально-экономического      </w:t>
            </w:r>
            <w:r>
              <w:rPr>
                <w:rFonts w:ascii="Times New Roman" w:eastAsia="Times New Roman" w:hAnsi="Times New Roman" w:cs="Times New Roman"/>
              </w:rPr>
              <w:br/>
              <w:t>развития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D191F" w14:textId="74176096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A99E72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МР «Думиничский район»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302945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Бюджет МР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«Думиничский район»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AC1C34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2C317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C33F25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5A3698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Отсутствие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потребности</w:t>
            </w:r>
          </w:p>
        </w:tc>
      </w:tr>
      <w:tr w:rsidR="00BF6CAE" w14:paraId="2F2E26E2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E2D736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3.2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66F527" w14:textId="3B41AE26" w:rsidR="00F06783" w:rsidRDefault="00C77CCD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Доведение до сведения населения информации о деятельности и решениях органов местного самоуправления муниципального района «Думиничский район», социально-экономическом и культурном развитии через    газету «Думиничские вести»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D7BE65" w14:textId="431393D4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011BE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A572D2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32E976" w14:textId="159E5E4B" w:rsidR="00F06783" w:rsidRDefault="00DA1FEF" w:rsidP="00387A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2 </w:t>
            </w:r>
            <w:r w:rsidR="00F16B97">
              <w:rPr>
                <w:rFonts w:ascii="Times New Roman" w:eastAsia="Times New Roman" w:hAnsi="Times New Roman" w:cs="Times New Roman"/>
              </w:rPr>
              <w:t>59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185D27">
              <w:rPr>
                <w:rFonts w:ascii="Times New Roman" w:eastAsia="Times New Roman" w:hAnsi="Times New Roman" w:cs="Times New Roman"/>
              </w:rPr>
              <w:t> </w:t>
            </w:r>
            <w:r w:rsidR="00F16B97">
              <w:rPr>
                <w:rFonts w:ascii="Times New Roman" w:eastAsia="Times New Roman" w:hAnsi="Times New Roman" w:cs="Times New Roman"/>
              </w:rPr>
              <w:t>3</w:t>
            </w:r>
            <w:r w:rsidR="00C77CCD">
              <w:rPr>
                <w:rFonts w:ascii="Times New Roman" w:eastAsia="Times New Roman" w:hAnsi="Times New Roman" w:cs="Times New Roman"/>
              </w:rPr>
              <w:t>00</w:t>
            </w:r>
            <w:r w:rsidR="00185D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3216B" w14:textId="4EFAF36C" w:rsidR="00F06783" w:rsidRDefault="00185D27" w:rsidP="00DA1F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2 590 300,00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95DFA3" w14:textId="7431E6FB" w:rsidR="00F06783" w:rsidRDefault="00185D27" w:rsidP="00DA1F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13AEB" w14:textId="77777777" w:rsidR="00F06783" w:rsidRDefault="00387A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 фактической потребности</w:t>
            </w:r>
          </w:p>
        </w:tc>
      </w:tr>
      <w:tr w:rsidR="00BF6CAE" w14:paraId="0B78A7C5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9679F4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D154EA" w14:textId="77777777" w:rsidR="00F06783" w:rsidRDefault="00C77CCD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Проведение совещаний, семинаров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B37596" w14:textId="64189B9A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B300DE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район», отдел культуры и туризма администрации МР «Думиничский район»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350469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F72017" w14:textId="39771F8C" w:rsidR="00F06783" w:rsidRDefault="001545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196 753,3</w:t>
            </w:r>
            <w:r w:rsidR="00185D2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96D438" w14:textId="2A021B26" w:rsidR="00F06783" w:rsidRDefault="00F16B97" w:rsidP="00DA1F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154579">
              <w:rPr>
                <w:rFonts w:ascii="Times New Roman" w:eastAsia="Times New Roman" w:hAnsi="Times New Roman" w:cs="Times New Roman"/>
              </w:rPr>
              <w:t>96</w:t>
            </w:r>
            <w:r w:rsidR="00CB1724">
              <w:rPr>
                <w:rFonts w:ascii="Times New Roman" w:eastAsia="Times New Roman" w:hAnsi="Times New Roman" w:cs="Times New Roman"/>
              </w:rPr>
              <w:t> </w:t>
            </w:r>
            <w:r w:rsidR="00154579">
              <w:rPr>
                <w:rFonts w:ascii="Times New Roman" w:eastAsia="Times New Roman" w:hAnsi="Times New Roman" w:cs="Times New Roman"/>
              </w:rPr>
              <w:t>753</w:t>
            </w:r>
            <w:r w:rsidR="00CB1724">
              <w:rPr>
                <w:rFonts w:ascii="Times New Roman" w:eastAsia="Times New Roman" w:hAnsi="Times New Roman" w:cs="Times New Roman"/>
              </w:rPr>
              <w:t>,</w:t>
            </w:r>
            <w:r w:rsidR="00154579">
              <w:rPr>
                <w:rFonts w:ascii="Times New Roman" w:eastAsia="Times New Roman" w:hAnsi="Times New Roman" w:cs="Times New Roman"/>
              </w:rPr>
              <w:t>3</w:t>
            </w:r>
            <w:r w:rsidR="00185D2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583538" w14:textId="3F498875" w:rsidR="00F06783" w:rsidRDefault="001545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FE8D1F" w14:textId="0304D6EF" w:rsidR="00F06783" w:rsidRDefault="00F06783">
            <w:pPr>
              <w:spacing w:after="0" w:line="240" w:lineRule="auto"/>
              <w:jc w:val="center"/>
            </w:pPr>
          </w:p>
        </w:tc>
      </w:tr>
      <w:tr w:rsidR="00BF6CAE" w:rsidRPr="00AE0026" w14:paraId="2F08DF36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C8EB50" w14:textId="77777777" w:rsidR="00AE0026" w:rsidRPr="00AE0026" w:rsidRDefault="00AE0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F81F1F" w14:textId="77777777" w:rsidR="00AE0026" w:rsidRPr="00AE0026" w:rsidRDefault="00AE002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CED7E9" w14:textId="77777777" w:rsidR="00AE0026" w:rsidRPr="00AE0026" w:rsidRDefault="00AE0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3DABA2" w14:textId="77777777" w:rsidR="00AE0026" w:rsidRPr="00AE0026" w:rsidRDefault="00AE0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EE4337" w14:textId="77777777" w:rsidR="00AE0026" w:rsidRPr="00AE0026" w:rsidRDefault="00AE0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95550B" w14:textId="2DD839C0" w:rsidR="00AE0026" w:rsidRPr="00AE0026" w:rsidRDefault="00AE0026" w:rsidP="0021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406BC3">
              <w:rPr>
                <w:rFonts w:ascii="Times New Roman" w:eastAsia="Times New Roman" w:hAnsi="Times New Roman" w:cs="Times New Roman"/>
                <w:b/>
              </w:rPr>
              <w:t> </w:t>
            </w:r>
            <w:r w:rsidR="000B173A">
              <w:rPr>
                <w:rFonts w:ascii="Times New Roman" w:eastAsia="Times New Roman" w:hAnsi="Times New Roman" w:cs="Times New Roman"/>
                <w:b/>
              </w:rPr>
              <w:t>7</w:t>
            </w:r>
            <w:r w:rsidR="00154579">
              <w:rPr>
                <w:rFonts w:ascii="Times New Roman" w:eastAsia="Times New Roman" w:hAnsi="Times New Roman" w:cs="Times New Roman"/>
                <w:b/>
              </w:rPr>
              <w:t>87 053,3</w:t>
            </w:r>
            <w:r w:rsidR="00185D2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EC6C73" w14:textId="2682CA69" w:rsidR="00AE0026" w:rsidRPr="00AE0026" w:rsidRDefault="00154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</w:t>
            </w:r>
            <w:r w:rsidR="00185D27">
              <w:rPr>
                <w:rFonts w:ascii="Times New Roman" w:eastAsia="Times New Roman" w:hAnsi="Times New Roman" w:cs="Times New Roman"/>
                <w:b/>
              </w:rPr>
              <w:t>787</w:t>
            </w:r>
            <w:r>
              <w:rPr>
                <w:rFonts w:ascii="Times New Roman" w:eastAsia="Times New Roman" w:hAnsi="Times New Roman" w:cs="Times New Roman"/>
                <w:b/>
              </w:rPr>
              <w:t> </w:t>
            </w:r>
            <w:r w:rsidR="00185D27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53,3</w:t>
            </w:r>
            <w:r w:rsidR="00185D2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94F5E" w14:textId="451488D4" w:rsidR="00AE0026" w:rsidRPr="00AE0026" w:rsidRDefault="00185D27" w:rsidP="0040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36AFF3" w14:textId="77777777" w:rsidR="00AE0026" w:rsidRPr="00AE0026" w:rsidRDefault="00AE0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06783" w14:paraId="65AD459E" w14:textId="77777777" w:rsidTr="00BF6CAE">
        <w:trPr>
          <w:trHeight w:val="1"/>
          <w:jc w:val="center"/>
        </w:trPr>
        <w:tc>
          <w:tcPr>
            <w:tcW w:w="1478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67DD9B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4. Развитие системы финансовой поддержки субъектов малого и среднего предпринимательства в МР «Думиничский район»</w:t>
            </w:r>
          </w:p>
        </w:tc>
      </w:tr>
      <w:tr w:rsidR="00BF6CAE" w14:paraId="3986B629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54B516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B3F30C" w14:textId="77777777" w:rsidR="00F06783" w:rsidRDefault="00C77CCD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Организация и проведение мероприятий, связанных с поддержкой предпринимательства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7FD5F8" w14:textId="33CA9552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40774A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2D36CF" w14:textId="77777777" w:rsidR="00F06783" w:rsidRDefault="00C77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  <w:p w14:paraId="1D9C96BE" w14:textId="77777777" w:rsidR="00675DF2" w:rsidRDefault="00675D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Областной б-т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4FAE19" w14:textId="77777777" w:rsidR="00675DF2" w:rsidRDefault="0067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A748931" w14:textId="77777777" w:rsidR="00374DFB" w:rsidRDefault="00675DF2" w:rsidP="00C2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6B240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000,00</w:t>
            </w:r>
            <w:r w:rsidR="00C23F51"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14:paraId="5AD6BBF6" w14:textId="3DAB3C25" w:rsidR="00C23F51" w:rsidRDefault="00C23F51" w:rsidP="00C2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 w:rsidR="00374DFB">
              <w:rPr>
                <w:rFonts w:ascii="Times New Roman" w:eastAsia="Times New Roman" w:hAnsi="Times New Roman" w:cs="Times New Roman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</w:rPr>
              <w:t>24</w:t>
            </w:r>
            <w:r w:rsidR="00F16B97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9</w:t>
            </w:r>
            <w:r w:rsidR="00F16B97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9,</w:t>
            </w:r>
            <w:r w:rsidR="00F16B97">
              <w:rPr>
                <w:rFonts w:ascii="Times New Roman" w:eastAsia="Times New Roman" w:hAnsi="Times New Roman" w:cs="Times New Roman"/>
              </w:rPr>
              <w:t>79</w:t>
            </w:r>
          </w:p>
          <w:p w14:paraId="7AF5C61F" w14:textId="77777777" w:rsidR="00675DF2" w:rsidRDefault="00675DF2">
            <w:pPr>
              <w:spacing w:after="0" w:line="240" w:lineRule="auto"/>
              <w:jc w:val="center"/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49BEC0" w14:textId="77777777" w:rsidR="00F06783" w:rsidRDefault="002D5B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5B36">
              <w:rPr>
                <w:rFonts w:ascii="Times New Roman" w:hAnsi="Times New Roman" w:cs="Times New Roman"/>
              </w:rPr>
              <w:t>150 000,00</w:t>
            </w:r>
          </w:p>
          <w:p w14:paraId="661CAE21" w14:textId="77777777" w:rsidR="002D5B36" w:rsidRDefault="002D5B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1BE99D5" w14:textId="565E4F15" w:rsidR="002D5B36" w:rsidRPr="002D5B36" w:rsidRDefault="002D5B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249 939,79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062E9" w14:textId="1AA5A54B" w:rsidR="00F06783" w:rsidRDefault="002D5B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D113B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7F5904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Отсутствие потребности</w:t>
            </w:r>
            <w:r w:rsidR="002D1ED8">
              <w:rPr>
                <w:rFonts w:ascii="Times New Roman" w:eastAsia="Times New Roman" w:hAnsi="Times New Roman" w:cs="Times New Roman"/>
              </w:rPr>
              <w:t xml:space="preserve"> в отчетном периоде</w:t>
            </w:r>
          </w:p>
        </w:tc>
      </w:tr>
      <w:tr w:rsidR="00BF6CAE" w:rsidRPr="008D7E1B" w14:paraId="60C91B39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071638" w14:textId="77777777" w:rsidR="008D7E1B" w:rsidRPr="008D7E1B" w:rsidRDefault="008D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EC1539" w14:textId="77777777" w:rsidR="008D7E1B" w:rsidRPr="008D7E1B" w:rsidRDefault="008D7E1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F6EBFF" w14:textId="77777777" w:rsidR="008D7E1B" w:rsidRPr="008D7E1B" w:rsidRDefault="008D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C87745" w14:textId="77777777" w:rsidR="008D7E1B" w:rsidRPr="008D7E1B" w:rsidRDefault="008D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945F8B" w14:textId="77777777" w:rsidR="008D7E1B" w:rsidRPr="008D7E1B" w:rsidRDefault="008D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222A4B" w14:textId="7BD3FDE3" w:rsidR="008D7E1B" w:rsidRPr="008D7E1B" w:rsidRDefault="00E61B08" w:rsidP="0029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39</w:t>
            </w:r>
            <w:r w:rsidR="00F16B97"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</w:rPr>
              <w:t> 9</w:t>
            </w:r>
            <w:r w:rsidR="00F16B97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9,</w:t>
            </w:r>
            <w:r w:rsidR="00F16B97">
              <w:rPr>
                <w:rFonts w:ascii="Times New Roman" w:eastAsia="Times New Roman" w:hAnsi="Times New Roman" w:cs="Times New Roman"/>
                <w:b/>
              </w:rPr>
              <w:t>79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BD4E12" w14:textId="404378F3" w:rsidR="008D7E1B" w:rsidRPr="008D7E1B" w:rsidRDefault="002D5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399 939,79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68E5AD" w14:textId="55FAB1B7" w:rsidR="008D7E1B" w:rsidRPr="008D7E1B" w:rsidRDefault="002D5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8D7E1B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3FEF38" w14:textId="77777777" w:rsidR="008D7E1B" w:rsidRPr="008D7E1B" w:rsidRDefault="008D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06783" w14:paraId="27F5FA84" w14:textId="77777777" w:rsidTr="00BF6CAE">
        <w:trPr>
          <w:trHeight w:val="1"/>
          <w:jc w:val="center"/>
        </w:trPr>
        <w:tc>
          <w:tcPr>
            <w:tcW w:w="1478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3644B0" w14:textId="77777777" w:rsidR="00F06783" w:rsidRDefault="00C77CCD">
            <w:pPr>
              <w:spacing w:after="0" w:line="240" w:lineRule="auto"/>
              <w:jc w:val="center"/>
            </w:pPr>
            <w:r w:rsidRPr="00782AE5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5. </w:t>
            </w:r>
            <w:r w:rsidRPr="00782AE5">
              <w:rPr>
                <w:rFonts w:ascii="Times New Roman" w:eastAsia="Times New Roman" w:hAnsi="Times New Roman" w:cs="Times New Roman"/>
                <w:b/>
                <w:spacing w:val="-4"/>
              </w:rPr>
              <w:t>Рекультивация</w:t>
            </w:r>
            <w:r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полигона</w:t>
            </w:r>
          </w:p>
        </w:tc>
      </w:tr>
      <w:tr w:rsidR="00BF6CAE" w14:paraId="2876D181" w14:textId="77777777" w:rsidTr="005E5862">
        <w:trPr>
          <w:trHeight w:val="2374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9866FB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B37A88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Реализация мероприятия по ликвидации накопленного вреда окружающей среде, на которых размещены объекты накопленного вреда окружающей среде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709AF5" w14:textId="12C24F16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F583E4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МКУ «Управление строительства, дорожного и жилищно-коммунального хозяйства» МР «Думиничский район»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D1A855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район», бюджет КО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338AF0" w14:textId="77777777" w:rsidR="00F06783" w:rsidRDefault="00E152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65ECA9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34D036" w14:textId="77777777" w:rsidR="00F06783" w:rsidRDefault="009D7A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245FA9" w14:textId="77777777" w:rsidR="00F06783" w:rsidRDefault="000E1AC4" w:rsidP="00AE221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Отсутствие потребности</w:t>
            </w:r>
            <w:r w:rsidR="002D1ED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F6CAE" w:rsidRPr="007C66DA" w14:paraId="27C574C2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501182" w14:textId="77777777" w:rsidR="00F06783" w:rsidRPr="007C66DA" w:rsidRDefault="00F067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BCABA7" w14:textId="77777777" w:rsidR="00F06783" w:rsidRPr="007C66DA" w:rsidRDefault="00C77CCD" w:rsidP="007C6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66D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1F03A" w14:textId="77777777" w:rsidR="00F06783" w:rsidRPr="007C66DA" w:rsidRDefault="00F067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398A48" w14:textId="77777777" w:rsidR="00F06783" w:rsidRPr="007C66DA" w:rsidRDefault="00F067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7AC23F" w14:textId="77777777" w:rsidR="00F06783" w:rsidRPr="007C66DA" w:rsidRDefault="00F067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7ADFC7" w14:textId="77777777" w:rsidR="00F06783" w:rsidRPr="007C66DA" w:rsidRDefault="00E1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7968E" w14:textId="77777777" w:rsidR="00F06783" w:rsidRPr="007C66DA" w:rsidRDefault="007C6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87A771" w14:textId="77777777" w:rsidR="00F06783" w:rsidRPr="007C66DA" w:rsidRDefault="007C6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2F7C6F" w14:textId="77777777" w:rsidR="00F06783" w:rsidRPr="007C66DA" w:rsidRDefault="00F067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06783" w14:paraId="4E55688B" w14:textId="77777777" w:rsidTr="00E61B08">
        <w:trPr>
          <w:trHeight w:val="1"/>
          <w:jc w:val="center"/>
        </w:trPr>
        <w:tc>
          <w:tcPr>
            <w:tcW w:w="1478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F7F3EC" w14:textId="2EE3BCF6" w:rsidR="00F06783" w:rsidRDefault="005746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6. Содержание аппарата управления администрации МР «Думиничский район»</w:t>
            </w:r>
          </w:p>
        </w:tc>
      </w:tr>
      <w:tr w:rsidR="008F4742" w14:paraId="5C298653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988519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6D970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Центральный аппарат </w:t>
            </w:r>
          </w:p>
        </w:tc>
        <w:tc>
          <w:tcPr>
            <w:tcW w:w="1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4070DC" w14:textId="71FB9C9F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36733A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EF4099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8E2731" w14:textId="16A05A97" w:rsidR="00F06783" w:rsidRDefault="00C829D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1D1797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1E705C">
              <w:rPr>
                <w:rFonts w:ascii="Times New Roman" w:eastAsia="Times New Roman" w:hAnsi="Times New Roman" w:cs="Times New Roman"/>
              </w:rPr>
              <w:t>9</w:t>
            </w:r>
            <w:r w:rsidR="001D1797">
              <w:rPr>
                <w:rFonts w:ascii="Times New Roman" w:eastAsia="Times New Roman" w:hAnsi="Times New Roman" w:cs="Times New Roman"/>
              </w:rPr>
              <w:t>4</w:t>
            </w:r>
            <w:r w:rsidR="002E5741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1D1797">
              <w:rPr>
                <w:rFonts w:ascii="Times New Roman" w:eastAsia="Times New Roman" w:hAnsi="Times New Roman" w:cs="Times New Roman"/>
              </w:rPr>
              <w:t>495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1D1797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825512" w14:textId="2DA7FEEC" w:rsidR="00F06783" w:rsidRDefault="001D1797" w:rsidP="00A82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34 225 830,99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067E50" w14:textId="5DB23B87" w:rsidR="00F06783" w:rsidRDefault="001D1797" w:rsidP="00A82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97,9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2896AF" w14:textId="77777777" w:rsidR="00F06783" w:rsidRDefault="00A82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 фактической потребности</w:t>
            </w:r>
          </w:p>
        </w:tc>
      </w:tr>
      <w:tr w:rsidR="008F4742" w14:paraId="11F81868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12F452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33C349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Глава местной администрации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испонительно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-распорядительного органа муниципального образования)</w:t>
            </w:r>
          </w:p>
        </w:tc>
        <w:tc>
          <w:tcPr>
            <w:tcW w:w="1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D784AA" w14:textId="12CF01CB" w:rsidR="00F06783" w:rsidRDefault="00C77CCD" w:rsidP="00B167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0011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929A1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8EBDFD" w14:textId="521A0711" w:rsidR="00F06783" w:rsidRDefault="00E84FD6" w:rsidP="0006435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1B44BD" w14:textId="7DD022C6" w:rsidR="00F06783" w:rsidRDefault="002C4FCC" w:rsidP="00A82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</w:t>
            </w:r>
            <w:r w:rsidR="005E5862">
              <w:rPr>
                <w:rFonts w:ascii="Times New Roman" w:eastAsia="Times New Roman" w:hAnsi="Times New Roman" w:cs="Times New Roman"/>
              </w:rPr>
              <w:t>650</w:t>
            </w:r>
            <w:r w:rsidR="00B95796">
              <w:rPr>
                <w:rFonts w:ascii="Times New Roman" w:eastAsia="Times New Roman" w:hAnsi="Times New Roman" w:cs="Times New Roman"/>
              </w:rPr>
              <w:t> </w:t>
            </w:r>
            <w:r w:rsidR="005E5862">
              <w:rPr>
                <w:rFonts w:ascii="Times New Roman" w:eastAsia="Times New Roman" w:hAnsi="Times New Roman" w:cs="Times New Roman"/>
              </w:rPr>
              <w:t>159</w:t>
            </w:r>
            <w:r w:rsidR="00B95796">
              <w:rPr>
                <w:rFonts w:ascii="Times New Roman" w:eastAsia="Times New Roman" w:hAnsi="Times New Roman" w:cs="Times New Roman"/>
              </w:rPr>
              <w:t>,</w:t>
            </w:r>
            <w:r w:rsidR="005E5862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28D87C" w14:textId="3905524A" w:rsidR="00F06783" w:rsidRDefault="002E5741" w:rsidP="00A82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</w:t>
            </w:r>
            <w:r w:rsidR="005E5862">
              <w:rPr>
                <w:rFonts w:ascii="Times New Roman" w:eastAsia="Times New Roman" w:hAnsi="Times New Roman" w:cs="Times New Roman"/>
              </w:rPr>
              <w:t>637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5E5862">
              <w:rPr>
                <w:rFonts w:ascii="Times New Roman" w:eastAsia="Times New Roman" w:hAnsi="Times New Roman" w:cs="Times New Roman"/>
              </w:rPr>
              <w:t>985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5E5862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05CE02" w14:textId="0678B39C" w:rsidR="00F06783" w:rsidRDefault="005E5862" w:rsidP="00A82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99,3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D0F14" w14:textId="77777777" w:rsidR="00F06783" w:rsidRDefault="00A82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 фактической потребности</w:t>
            </w:r>
          </w:p>
        </w:tc>
      </w:tr>
      <w:tr w:rsidR="008F4742" w14:paraId="120AC0F8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D12B6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53D484" w14:textId="77777777" w:rsidR="00F06783" w:rsidRDefault="00C77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1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0CA44B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07B101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1E5273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4DCC95" w14:textId="2C75AC7F" w:rsidR="00F06783" w:rsidRDefault="001D179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36 599 655,43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AE62EC" w14:textId="5CE3E9F8" w:rsidR="00F06783" w:rsidRDefault="00E45E10" w:rsidP="00617BD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35 863 816,70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15B5B4" w14:textId="43249472" w:rsidR="00F06783" w:rsidRDefault="00E45E10" w:rsidP="00617BD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98,0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87630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61B08" w14:paraId="41100FBE" w14:textId="77777777" w:rsidTr="00F13B72">
        <w:trPr>
          <w:trHeight w:val="1"/>
          <w:jc w:val="center"/>
        </w:trPr>
        <w:tc>
          <w:tcPr>
            <w:tcW w:w="1478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99B70C" w14:textId="77777777" w:rsidR="00E61B08" w:rsidRPr="00782AE5" w:rsidRDefault="00E61B08" w:rsidP="00782AE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2AE5">
              <w:rPr>
                <w:rFonts w:ascii="Times New Roman" w:eastAsia="Calibri" w:hAnsi="Times New Roman" w:cs="Times New Roman"/>
                <w:b/>
              </w:rPr>
              <w:t>Осуществление государственных полномочий по созданию административных комиссий</w:t>
            </w:r>
          </w:p>
        </w:tc>
      </w:tr>
      <w:tr w:rsidR="008F4742" w14:paraId="58661EE6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38B156" w14:textId="77777777" w:rsidR="00E61B08" w:rsidRPr="00B16707" w:rsidRDefault="00B16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F7E465" w14:textId="77777777" w:rsidR="00E61B08" w:rsidRPr="00B16707" w:rsidRDefault="00B16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6707">
              <w:rPr>
                <w:rFonts w:ascii="Times New Roman" w:eastAsia="Calibri" w:hAnsi="Times New Roman" w:cs="Times New Roman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1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01BA59" w14:textId="37118EB7" w:rsidR="00E61B08" w:rsidRPr="00B16707" w:rsidRDefault="00B16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2019-202</w:t>
            </w:r>
            <w:r w:rsidR="0000111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56E95C" w14:textId="77777777" w:rsidR="00E61B08" w:rsidRPr="00B16707" w:rsidRDefault="00B778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43402C" w14:textId="77777777" w:rsidR="00E61B08" w:rsidRPr="00B16707" w:rsidRDefault="00496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 КО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0191FA" w14:textId="57215601" w:rsidR="00E61B08" w:rsidRPr="00782AE5" w:rsidRDefault="007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82AE5">
              <w:rPr>
                <w:rFonts w:ascii="Times New Roman" w:eastAsia="Times New Roman" w:hAnsi="Times New Roman" w:cs="Times New Roman"/>
              </w:rPr>
              <w:t>6</w:t>
            </w:r>
            <w:r w:rsidR="00E106E5">
              <w:rPr>
                <w:rFonts w:ascii="Times New Roman" w:eastAsia="Times New Roman" w:hAnsi="Times New Roman" w:cs="Times New Roman"/>
              </w:rPr>
              <w:t>9</w:t>
            </w:r>
            <w:r w:rsidR="00B95796">
              <w:rPr>
                <w:rFonts w:ascii="Times New Roman" w:eastAsia="Times New Roman" w:hAnsi="Times New Roman" w:cs="Times New Roman"/>
              </w:rPr>
              <w:t> </w:t>
            </w:r>
            <w:r w:rsidR="00E106E5">
              <w:rPr>
                <w:rFonts w:ascii="Times New Roman" w:eastAsia="Times New Roman" w:hAnsi="Times New Roman" w:cs="Times New Roman"/>
              </w:rPr>
              <w:t>215</w:t>
            </w:r>
            <w:r w:rsidR="00B9579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4A1449" w14:textId="77777777" w:rsidR="00E61B08" w:rsidRPr="00782AE5" w:rsidRDefault="007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F92717" w14:textId="77777777" w:rsidR="00E61B08" w:rsidRPr="00782AE5" w:rsidRDefault="00782AE5" w:rsidP="00B2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5D467E" w14:textId="77777777" w:rsidR="00E61B08" w:rsidRPr="00782AE5" w:rsidRDefault="00782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Отсутствие потребности в отчетной периоде</w:t>
            </w:r>
          </w:p>
        </w:tc>
      </w:tr>
      <w:tr w:rsidR="008F4742" w14:paraId="2C80D2ED" w14:textId="77777777" w:rsidTr="005E5862">
        <w:trPr>
          <w:trHeight w:val="1"/>
          <w:jc w:val="center"/>
        </w:trPr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BC3033" w14:textId="77777777" w:rsidR="00782AE5" w:rsidRDefault="00782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91FBC8" w14:textId="77777777" w:rsidR="00782AE5" w:rsidRPr="00782AE5" w:rsidRDefault="00782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1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74E6AC" w14:textId="77777777" w:rsidR="00782AE5" w:rsidRDefault="00782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C2251B" w14:textId="77777777" w:rsidR="00782AE5" w:rsidRDefault="007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1667BB" w14:textId="77777777" w:rsidR="00782AE5" w:rsidRDefault="007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965291" w14:textId="41D8FF39" w:rsidR="00782AE5" w:rsidRPr="00782AE5" w:rsidRDefault="007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E106E5">
              <w:rPr>
                <w:rFonts w:ascii="Times New Roman" w:eastAsia="Times New Roman" w:hAnsi="Times New Roman" w:cs="Times New Roman"/>
                <w:b/>
              </w:rPr>
              <w:t>9</w:t>
            </w:r>
            <w:r w:rsidR="00B95796">
              <w:rPr>
                <w:rFonts w:ascii="Times New Roman" w:eastAsia="Times New Roman" w:hAnsi="Times New Roman" w:cs="Times New Roman"/>
                <w:b/>
              </w:rPr>
              <w:t> </w:t>
            </w:r>
            <w:r w:rsidR="00E106E5">
              <w:rPr>
                <w:rFonts w:ascii="Times New Roman" w:eastAsia="Times New Roman" w:hAnsi="Times New Roman" w:cs="Times New Roman"/>
                <w:b/>
              </w:rPr>
              <w:t>215</w:t>
            </w:r>
            <w:r w:rsidR="00B95796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A523A" w14:textId="77777777" w:rsidR="00782AE5" w:rsidRPr="00782AE5" w:rsidRDefault="007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6154D7" w14:textId="77777777" w:rsidR="00782AE5" w:rsidRPr="00782AE5" w:rsidRDefault="00782AE5" w:rsidP="00B2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06072" w14:textId="77777777" w:rsidR="00782AE5" w:rsidRDefault="00782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F4742" w14:paraId="38215B4B" w14:textId="77777777" w:rsidTr="00AA31A9">
        <w:trPr>
          <w:trHeight w:val="61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F3888D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CA69CE" w14:textId="6D6B922F" w:rsidR="00F06783" w:rsidRDefault="00C77CCD" w:rsidP="00AA31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Итог</w:t>
            </w:r>
            <w:r w:rsidR="009E7B23">
              <w:rPr>
                <w:rFonts w:ascii="Times New Roman" w:eastAsia="Times New Roman" w:hAnsi="Times New Roman" w:cs="Times New Roman"/>
                <w:b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: </w:t>
            </w:r>
            <w:r w:rsidR="00AA31A9">
              <w:rPr>
                <w:rFonts w:ascii="Times New Roman" w:eastAsia="Times New Roman" w:hAnsi="Times New Roman" w:cs="Times New Roman"/>
                <w:b/>
                <w:sz w:val="28"/>
              </w:rPr>
              <w:t>из них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49E2D9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905E98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89DD2A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F655F9" w14:textId="68848413" w:rsidR="00F06783" w:rsidRPr="00296AE4" w:rsidRDefault="001D179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58 337 205,81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4CF066" w14:textId="785AB678" w:rsidR="00F06783" w:rsidRPr="00B55299" w:rsidRDefault="00E45E10" w:rsidP="00C23F51">
            <w:pPr>
              <w:spacing w:after="0" w:line="240" w:lineRule="auto"/>
              <w:ind w:right="-1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57 458 310,08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AF42B6" w14:textId="14AD26EB" w:rsidR="00F06783" w:rsidRPr="00B55299" w:rsidRDefault="00E45E10" w:rsidP="00C23F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98,5</w:t>
            </w: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9F08CC" w14:textId="77777777" w:rsidR="00F06783" w:rsidRDefault="00F0678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8F4742" w14:paraId="5EFE2207" w14:textId="77777777" w:rsidTr="00AA31A9">
        <w:trPr>
          <w:trHeight w:val="362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B81646" w14:textId="77777777" w:rsidR="00064354" w:rsidRDefault="0006435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3B66F4" w14:textId="77777777" w:rsidR="00064354" w:rsidRDefault="00064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E96B4B" w14:textId="77777777" w:rsidR="00064354" w:rsidRDefault="0006435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C5EF1E" w14:textId="77777777" w:rsidR="00064354" w:rsidRDefault="0006435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7327B1" w14:textId="77777777" w:rsidR="00064354" w:rsidRPr="00064354" w:rsidRDefault="00064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4354">
              <w:rPr>
                <w:rFonts w:ascii="Times New Roman" w:eastAsia="Calibri" w:hAnsi="Times New Roman" w:cs="Times New Roman"/>
              </w:rPr>
              <w:t>Районный бюджет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C68A51" w14:textId="24DA808A" w:rsidR="00064354" w:rsidRPr="00296AE4" w:rsidRDefault="00E96B20" w:rsidP="006B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58 018 051,02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B5172C" w14:textId="272B4B56" w:rsidR="00064354" w:rsidRPr="00B55299" w:rsidRDefault="00E96B20" w:rsidP="00C23F51">
            <w:pPr>
              <w:spacing w:after="0" w:line="240" w:lineRule="auto"/>
              <w:ind w:right="-17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57 208 370,29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6D358" w14:textId="454407DE" w:rsidR="00064354" w:rsidRPr="00B55299" w:rsidRDefault="00E96B20" w:rsidP="00C23F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98,6</w:t>
            </w: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26A113" w14:textId="77777777" w:rsidR="00064354" w:rsidRPr="00064354" w:rsidRDefault="00064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F4742" w14:paraId="3F5199A5" w14:textId="77777777" w:rsidTr="00AA31A9">
        <w:trPr>
          <w:trHeight w:val="423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6C555C" w14:textId="77777777" w:rsidR="00064354" w:rsidRDefault="0006435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139D11" w14:textId="77777777" w:rsidR="00064354" w:rsidRDefault="00064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D4535" w14:textId="77777777" w:rsidR="00064354" w:rsidRDefault="0006435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D4C64A" w14:textId="77777777" w:rsidR="00064354" w:rsidRDefault="0006435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7DC06" w14:textId="77777777" w:rsidR="00064354" w:rsidRPr="00064354" w:rsidRDefault="00064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4354">
              <w:rPr>
                <w:rFonts w:ascii="Times New Roman" w:eastAsia="Calibri" w:hAnsi="Times New Roman" w:cs="Times New Roman"/>
              </w:rPr>
              <w:t>Областной бюджет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50B589" w14:textId="19FF864F" w:rsidR="00064354" w:rsidRPr="00296AE4" w:rsidRDefault="00E84FD6" w:rsidP="00C2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319 154,79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511D11" w14:textId="4FF8C6C2" w:rsidR="00064354" w:rsidRPr="00B55299" w:rsidRDefault="00E84FD6" w:rsidP="005543C6">
            <w:pPr>
              <w:spacing w:after="0" w:line="240" w:lineRule="auto"/>
              <w:ind w:right="-17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249 939,79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D4D5EA" w14:textId="2A29EDF8" w:rsidR="00064354" w:rsidRPr="00B55299" w:rsidRDefault="00E84FD6" w:rsidP="00C23F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78,3</w:t>
            </w: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1F4974" w14:textId="77777777" w:rsidR="00064354" w:rsidRPr="00064354" w:rsidRDefault="00064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2E59D0F8" w14:textId="77777777" w:rsidR="00AA31A9" w:rsidRDefault="00AA31A9">
      <w:pPr>
        <w:rPr>
          <w:rFonts w:ascii="Times New Roman" w:eastAsia="Times New Roman" w:hAnsi="Times New Roman" w:cs="Times New Roman"/>
        </w:rPr>
      </w:pPr>
    </w:p>
    <w:p w14:paraId="00EA9E0E" w14:textId="03B76993" w:rsidR="00F06783" w:rsidRDefault="00290382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Исполнитель: </w:t>
      </w:r>
      <w:r w:rsidR="00225CE5">
        <w:rPr>
          <w:rFonts w:ascii="Times New Roman" w:eastAsia="Times New Roman" w:hAnsi="Times New Roman" w:cs="Times New Roman"/>
        </w:rPr>
        <w:t xml:space="preserve">  </w:t>
      </w:r>
      <w:proofErr w:type="gramEnd"/>
      <w:r w:rsidR="00225CE5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</w:t>
      </w:r>
      <w:r w:rsidR="009E7B23">
        <w:rPr>
          <w:rFonts w:ascii="Times New Roman" w:eastAsia="Times New Roman" w:hAnsi="Times New Roman" w:cs="Times New Roman"/>
        </w:rPr>
        <w:t>Фадеева О.Н.</w:t>
      </w:r>
    </w:p>
    <w:sectPr w:rsidR="00F06783" w:rsidSect="000C1748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315D3"/>
    <w:multiLevelType w:val="hybridMultilevel"/>
    <w:tmpl w:val="BFBAD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83B56"/>
    <w:multiLevelType w:val="hybridMultilevel"/>
    <w:tmpl w:val="38C080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783"/>
    <w:rsid w:val="00001118"/>
    <w:rsid w:val="00040567"/>
    <w:rsid w:val="00064354"/>
    <w:rsid w:val="00091B25"/>
    <w:rsid w:val="000B173A"/>
    <w:rsid w:val="000C1748"/>
    <w:rsid w:val="000E1AC4"/>
    <w:rsid w:val="00100F7A"/>
    <w:rsid w:val="001249BA"/>
    <w:rsid w:val="00124E82"/>
    <w:rsid w:val="00154579"/>
    <w:rsid w:val="0015602D"/>
    <w:rsid w:val="00156D32"/>
    <w:rsid w:val="00185D27"/>
    <w:rsid w:val="001B27FC"/>
    <w:rsid w:val="001C0ADF"/>
    <w:rsid w:val="001D1797"/>
    <w:rsid w:val="001E705C"/>
    <w:rsid w:val="002060F0"/>
    <w:rsid w:val="00216CEE"/>
    <w:rsid w:val="00225CE5"/>
    <w:rsid w:val="00237028"/>
    <w:rsid w:val="002456D6"/>
    <w:rsid w:val="002842F3"/>
    <w:rsid w:val="0028678D"/>
    <w:rsid w:val="00290382"/>
    <w:rsid w:val="00296AE4"/>
    <w:rsid w:val="002C4FCC"/>
    <w:rsid w:val="002D1ED8"/>
    <w:rsid w:val="002D5B36"/>
    <w:rsid w:val="002E5741"/>
    <w:rsid w:val="003011E3"/>
    <w:rsid w:val="0034088F"/>
    <w:rsid w:val="0035313C"/>
    <w:rsid w:val="00374DFB"/>
    <w:rsid w:val="00387AB6"/>
    <w:rsid w:val="003A6113"/>
    <w:rsid w:val="003E6FFB"/>
    <w:rsid w:val="003F0A6D"/>
    <w:rsid w:val="00406BC3"/>
    <w:rsid w:val="004516A4"/>
    <w:rsid w:val="00496601"/>
    <w:rsid w:val="004E0703"/>
    <w:rsid w:val="004E3AA7"/>
    <w:rsid w:val="00506463"/>
    <w:rsid w:val="005173AD"/>
    <w:rsid w:val="00524469"/>
    <w:rsid w:val="005543C6"/>
    <w:rsid w:val="0055778B"/>
    <w:rsid w:val="005746EA"/>
    <w:rsid w:val="005E5862"/>
    <w:rsid w:val="005E66CC"/>
    <w:rsid w:val="00603EA6"/>
    <w:rsid w:val="00617BD2"/>
    <w:rsid w:val="00621D75"/>
    <w:rsid w:val="00643557"/>
    <w:rsid w:val="00655B0A"/>
    <w:rsid w:val="006714F0"/>
    <w:rsid w:val="00675DF2"/>
    <w:rsid w:val="006B0ABF"/>
    <w:rsid w:val="006B2409"/>
    <w:rsid w:val="006C0F06"/>
    <w:rsid w:val="006E30FD"/>
    <w:rsid w:val="007365AA"/>
    <w:rsid w:val="0077350F"/>
    <w:rsid w:val="00782AE5"/>
    <w:rsid w:val="00796B73"/>
    <w:rsid w:val="007C66DA"/>
    <w:rsid w:val="007F264D"/>
    <w:rsid w:val="00807A5D"/>
    <w:rsid w:val="008A325F"/>
    <w:rsid w:val="008B2A0D"/>
    <w:rsid w:val="008D7E1B"/>
    <w:rsid w:val="008F4742"/>
    <w:rsid w:val="00914410"/>
    <w:rsid w:val="00976427"/>
    <w:rsid w:val="009D7A3E"/>
    <w:rsid w:val="009E7B23"/>
    <w:rsid w:val="00A10F09"/>
    <w:rsid w:val="00A46C13"/>
    <w:rsid w:val="00A478B5"/>
    <w:rsid w:val="00A52939"/>
    <w:rsid w:val="00A82D1C"/>
    <w:rsid w:val="00A96F21"/>
    <w:rsid w:val="00AA0A51"/>
    <w:rsid w:val="00AA31A9"/>
    <w:rsid w:val="00AB61DD"/>
    <w:rsid w:val="00AE0026"/>
    <w:rsid w:val="00AE221B"/>
    <w:rsid w:val="00B16707"/>
    <w:rsid w:val="00B1778E"/>
    <w:rsid w:val="00B26703"/>
    <w:rsid w:val="00B37251"/>
    <w:rsid w:val="00B55299"/>
    <w:rsid w:val="00B62BD4"/>
    <w:rsid w:val="00B645AF"/>
    <w:rsid w:val="00B64C7A"/>
    <w:rsid w:val="00B7298E"/>
    <w:rsid w:val="00B77852"/>
    <w:rsid w:val="00B77F4C"/>
    <w:rsid w:val="00B95796"/>
    <w:rsid w:val="00BA4FD1"/>
    <w:rsid w:val="00BF6CAE"/>
    <w:rsid w:val="00C07562"/>
    <w:rsid w:val="00C1182E"/>
    <w:rsid w:val="00C23F51"/>
    <w:rsid w:val="00C77CCD"/>
    <w:rsid w:val="00C829D8"/>
    <w:rsid w:val="00CB1724"/>
    <w:rsid w:val="00CC326A"/>
    <w:rsid w:val="00CD389A"/>
    <w:rsid w:val="00D11019"/>
    <w:rsid w:val="00D113BA"/>
    <w:rsid w:val="00D37B6C"/>
    <w:rsid w:val="00D702F1"/>
    <w:rsid w:val="00D754F3"/>
    <w:rsid w:val="00D86BEB"/>
    <w:rsid w:val="00DA1FEF"/>
    <w:rsid w:val="00DA6CAA"/>
    <w:rsid w:val="00DB2DD6"/>
    <w:rsid w:val="00DB50CD"/>
    <w:rsid w:val="00E106E5"/>
    <w:rsid w:val="00E13CC4"/>
    <w:rsid w:val="00E152B4"/>
    <w:rsid w:val="00E1561B"/>
    <w:rsid w:val="00E172CA"/>
    <w:rsid w:val="00E434C9"/>
    <w:rsid w:val="00E45E10"/>
    <w:rsid w:val="00E61B08"/>
    <w:rsid w:val="00E65316"/>
    <w:rsid w:val="00E66585"/>
    <w:rsid w:val="00E84FD6"/>
    <w:rsid w:val="00E96B20"/>
    <w:rsid w:val="00E9731A"/>
    <w:rsid w:val="00EB6DC1"/>
    <w:rsid w:val="00EC4537"/>
    <w:rsid w:val="00EE1FD5"/>
    <w:rsid w:val="00F06783"/>
    <w:rsid w:val="00F16B97"/>
    <w:rsid w:val="00FE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6BB7E"/>
  <w15:docId w15:val="{C3097FFB-015A-4008-AFC2-5521537F9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7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1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17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Ekonomika</cp:lastModifiedBy>
  <cp:revision>129</cp:revision>
  <cp:lastPrinted>2024-10-03T08:43:00Z</cp:lastPrinted>
  <dcterms:created xsi:type="dcterms:W3CDTF">2021-02-16T05:22:00Z</dcterms:created>
  <dcterms:modified xsi:type="dcterms:W3CDTF">2025-02-27T10:10:00Z</dcterms:modified>
</cp:coreProperties>
</file>