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EB5C29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841903">
        <w:rPr>
          <w:rFonts w:ascii="Times New Roman" w:hAnsi="Times New Roman" w:cs="Times New Roman"/>
          <w:sz w:val="24"/>
          <w:szCs w:val="24"/>
        </w:rPr>
        <w:t>И.С.Левашова</w:t>
      </w:r>
    </w:p>
    <w:p w:rsidR="00EB5C29" w:rsidRDefault="00E914AB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______________20</w:t>
      </w:r>
      <w:r w:rsidR="00E0748C">
        <w:rPr>
          <w:rFonts w:ascii="Times New Roman" w:hAnsi="Times New Roman" w:cs="Times New Roman"/>
          <w:sz w:val="24"/>
          <w:szCs w:val="24"/>
        </w:rPr>
        <w:t>2</w:t>
      </w:r>
      <w:r w:rsidR="002C21A5">
        <w:rPr>
          <w:rFonts w:ascii="Times New Roman" w:hAnsi="Times New Roman" w:cs="Times New Roman"/>
          <w:sz w:val="24"/>
          <w:szCs w:val="24"/>
        </w:rPr>
        <w:t>2</w:t>
      </w:r>
      <w:r w:rsidR="00EB5C29">
        <w:rPr>
          <w:rFonts w:ascii="Times New Roman" w:hAnsi="Times New Roman" w:cs="Times New Roman"/>
          <w:sz w:val="24"/>
          <w:szCs w:val="24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E914AB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</w:t>
      </w:r>
      <w:r w:rsidR="00FE4179">
        <w:rPr>
          <w:rFonts w:ascii="Times New Roman" w:hAnsi="Times New Roman" w:cs="Times New Roman"/>
          <w:sz w:val="32"/>
          <w:szCs w:val="32"/>
        </w:rPr>
        <w:t>21</w:t>
      </w:r>
      <w:r w:rsidR="00097522" w:rsidRPr="00097522">
        <w:rPr>
          <w:rFonts w:ascii="Times New Roman" w:hAnsi="Times New Roman" w:cs="Times New Roman"/>
          <w:sz w:val="32"/>
          <w:szCs w:val="32"/>
        </w:rPr>
        <w:t>год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447209" w:rsidRDefault="00447209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7209">
        <w:rPr>
          <w:rFonts w:ascii="Times New Roman" w:hAnsi="Times New Roman" w:cs="Times New Roman"/>
          <w:sz w:val="32"/>
          <w:szCs w:val="32"/>
        </w:rPr>
        <w:t>«Поддержка развития российского казачества на территории Думиничского района»</w:t>
      </w:r>
    </w:p>
    <w:sectPr w:rsidR="00097522" w:rsidRPr="00447209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B5C29"/>
    <w:rsid w:val="00097522"/>
    <w:rsid w:val="00176CAD"/>
    <w:rsid w:val="002C21A5"/>
    <w:rsid w:val="00447209"/>
    <w:rsid w:val="0055335C"/>
    <w:rsid w:val="00625487"/>
    <w:rsid w:val="006B7211"/>
    <w:rsid w:val="006F40D5"/>
    <w:rsid w:val="00750DF8"/>
    <w:rsid w:val="00841903"/>
    <w:rsid w:val="008B1117"/>
    <w:rsid w:val="009F4A06"/>
    <w:rsid w:val="00A0063D"/>
    <w:rsid w:val="00B46AD1"/>
    <w:rsid w:val="00BE61EE"/>
    <w:rsid w:val="00CF48F4"/>
    <w:rsid w:val="00D117CB"/>
    <w:rsid w:val="00D87EDF"/>
    <w:rsid w:val="00D94137"/>
    <w:rsid w:val="00E0748C"/>
    <w:rsid w:val="00E914AB"/>
    <w:rsid w:val="00EB5C29"/>
    <w:rsid w:val="00FE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22</cp:revision>
  <cp:lastPrinted>2017-02-15T07:57:00Z</cp:lastPrinted>
  <dcterms:created xsi:type="dcterms:W3CDTF">2016-02-09T10:25:00Z</dcterms:created>
  <dcterms:modified xsi:type="dcterms:W3CDTF">2022-01-27T07:17:00Z</dcterms:modified>
</cp:coreProperties>
</file>